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1FDFDDB5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38E" w:rsidRPr="00AA42CC">
        <w:rPr>
          <w:rFonts w:ascii="Times New Roman" w:hAnsi="Times New Roman" w:cs="Times New Roman"/>
          <w:b/>
          <w:sz w:val="24"/>
          <w:szCs w:val="24"/>
        </w:rPr>
        <w:t>1</w:t>
      </w:r>
      <w:r w:rsidR="00AA42CC">
        <w:rPr>
          <w:rFonts w:ascii="Times New Roman" w:hAnsi="Times New Roman" w:cs="Times New Roman"/>
          <w:b/>
          <w:sz w:val="24"/>
          <w:szCs w:val="24"/>
        </w:rPr>
        <w:t>975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9E4595">
        <w:rPr>
          <w:rFonts w:ascii="Times New Roman" w:hAnsi="Times New Roman" w:cs="Times New Roman"/>
          <w:b/>
          <w:sz w:val="24"/>
          <w:szCs w:val="24"/>
        </w:rPr>
        <w:t>17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0</w:t>
      </w:r>
      <w:r w:rsidR="00E4795C">
        <w:rPr>
          <w:rFonts w:ascii="Times New Roman" w:hAnsi="Times New Roman" w:cs="Times New Roman"/>
          <w:b/>
          <w:sz w:val="24"/>
          <w:szCs w:val="24"/>
        </w:rPr>
        <w:t>7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3EB98A4B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9E4595">
        <w:rPr>
          <w:rFonts w:ascii="Times New Roman" w:hAnsi="Times New Roman" w:cs="Times New Roman"/>
          <w:b/>
          <w:sz w:val="24"/>
          <w:szCs w:val="24"/>
        </w:rPr>
        <w:t>17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.0</w:t>
      </w:r>
      <w:r w:rsidR="00E4795C">
        <w:rPr>
          <w:rFonts w:ascii="Times New Roman" w:hAnsi="Times New Roman" w:cs="Times New Roman"/>
          <w:b/>
          <w:sz w:val="24"/>
          <w:szCs w:val="24"/>
        </w:rPr>
        <w:t>7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4C780949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votul </w:t>
      </w:r>
      <w:r w:rsidR="00DF69E8" w:rsidRPr="00841F9F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9A558E" w:rsidRPr="00841F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1F9F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841F9F">
        <w:rPr>
          <w:rFonts w:ascii="Times New Roman" w:hAnsi="Times New Roman" w:cs="Times New Roman"/>
          <w:sz w:val="24"/>
          <w:szCs w:val="24"/>
        </w:rPr>
        <w:t>(</w:t>
      </w:r>
      <w:r w:rsidR="005274D5" w:rsidRPr="00841F9F">
        <w:rPr>
          <w:rFonts w:ascii="Times New Roman" w:hAnsi="Times New Roman" w:cs="Times New Roman"/>
          <w:sz w:val="24"/>
          <w:szCs w:val="24"/>
        </w:rPr>
        <w:t>1</w:t>
      </w:r>
      <w:r w:rsidR="00DF69E8" w:rsidRPr="00841F9F">
        <w:rPr>
          <w:rFonts w:ascii="Times New Roman" w:hAnsi="Times New Roman" w:cs="Times New Roman"/>
          <w:sz w:val="24"/>
          <w:szCs w:val="24"/>
        </w:rPr>
        <w:t>5</w:t>
      </w:r>
      <w:r w:rsidRPr="00841F9F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DF69E8" w:rsidRPr="00841F9F">
        <w:rPr>
          <w:rFonts w:ascii="Times New Roman" w:hAnsi="Times New Roman" w:cs="Times New Roman"/>
          <w:sz w:val="24"/>
          <w:szCs w:val="24"/>
        </w:rPr>
        <w:t>4</w:t>
      </w:r>
      <w:r w:rsidRPr="00841F9F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7006365B" w14:textId="77777777" w:rsidR="009E4595" w:rsidRPr="00841F9F" w:rsidRDefault="00AB0A99" w:rsidP="009E45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841F9F">
        <w:rPr>
          <w:rFonts w:ascii="Times New Roman" w:hAnsi="Times New Roman" w:cs="Times New Roman"/>
          <w:sz w:val="24"/>
          <w:szCs w:val="24"/>
        </w:rPr>
        <w:t>Astăzi,</w:t>
      </w:r>
      <w:r w:rsidR="00E4795C" w:rsidRPr="00841F9F">
        <w:rPr>
          <w:rFonts w:ascii="Times New Roman" w:hAnsi="Times New Roman" w:cs="Times New Roman"/>
          <w:sz w:val="24"/>
          <w:szCs w:val="24"/>
        </w:rPr>
        <w:t xml:space="preserve"> </w:t>
      </w:r>
      <w:r w:rsidR="009E4595" w:rsidRPr="00841F9F">
        <w:rPr>
          <w:rFonts w:ascii="Times New Roman" w:hAnsi="Times New Roman" w:cs="Times New Roman"/>
          <w:sz w:val="24"/>
          <w:szCs w:val="24"/>
        </w:rPr>
        <w:t>joi 17.07.2025 se convoacă ședința de Consiliu FDSA cu vot online între orele 11.00-12.00, cu privire la următoarea ordine de zi:</w:t>
      </w:r>
    </w:p>
    <w:p w14:paraId="40BFE83E" w14:textId="0D9E539D" w:rsidR="00284C65" w:rsidRPr="00841F9F" w:rsidRDefault="009E4595" w:rsidP="009E45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1F9F">
        <w:rPr>
          <w:rFonts w:ascii="Times New Roman" w:hAnsi="Times New Roman" w:cs="Times New Roman"/>
          <w:sz w:val="24"/>
          <w:szCs w:val="24"/>
        </w:rPr>
        <w:t xml:space="preserve">1. </w:t>
      </w:r>
      <w:r w:rsidR="00AA42CC" w:rsidRPr="00841F9F">
        <w:rPr>
          <w:rFonts w:ascii="Times New Roman" w:hAnsi="Times New Roman" w:cs="Times New Roman"/>
          <w:sz w:val="24"/>
          <w:szCs w:val="24"/>
        </w:rPr>
        <w:t>Aprobarea v</w:t>
      </w:r>
      <w:r w:rsidRPr="00841F9F">
        <w:rPr>
          <w:rFonts w:ascii="Times New Roman" w:hAnsi="Times New Roman" w:cs="Times New Roman"/>
          <w:sz w:val="24"/>
          <w:szCs w:val="24"/>
        </w:rPr>
        <w:t>alid</w:t>
      </w:r>
      <w:r w:rsidR="00AA42CC" w:rsidRPr="00841F9F">
        <w:rPr>
          <w:rFonts w:ascii="Times New Roman" w:hAnsi="Times New Roman" w:cs="Times New Roman"/>
          <w:sz w:val="24"/>
          <w:szCs w:val="24"/>
        </w:rPr>
        <w:t>ă</w:t>
      </w:r>
      <w:r w:rsidRPr="00841F9F">
        <w:rPr>
          <w:rFonts w:ascii="Times New Roman" w:hAnsi="Times New Roman" w:cs="Times New Roman"/>
          <w:sz w:val="24"/>
          <w:szCs w:val="24"/>
        </w:rPr>
        <w:t>r</w:t>
      </w:r>
      <w:r w:rsidR="00AA42CC" w:rsidRPr="00841F9F">
        <w:rPr>
          <w:rFonts w:ascii="Times New Roman" w:hAnsi="Times New Roman" w:cs="Times New Roman"/>
          <w:sz w:val="24"/>
          <w:szCs w:val="24"/>
        </w:rPr>
        <w:t>ii</w:t>
      </w:r>
      <w:r w:rsidRPr="00841F9F">
        <w:rPr>
          <w:rFonts w:ascii="Times New Roman" w:hAnsi="Times New Roman" w:cs="Times New Roman"/>
          <w:sz w:val="24"/>
          <w:szCs w:val="24"/>
        </w:rPr>
        <w:t xml:space="preserve"> raportului asupra examenului de promovare în cariera didactică pentru ocuparea postului de profesor universitar poz. 2 din Statul de funcții al Departamentului de Științe Administrative și Sociale din cadrul FDSA</w:t>
      </w:r>
      <w:r w:rsidR="00284C65" w:rsidRPr="00841F9F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8A4186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8A4186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64927B23" w:rsidR="00920BB3" w:rsidRPr="008A4186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AB0A9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  <w:r w:rsidR="009E459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77C86638" w:rsidR="00920BB3" w:rsidRPr="008A4186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9E4595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 w:rsidR="0032186B" w:rsidRPr="00841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F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4595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voturi </w:t>
            </w:r>
            <w:r w:rsidR="009E4595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r w:rsidR="009E4595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și o </w:t>
            </w:r>
            <w:r w:rsidR="009E4595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abținere</w:t>
            </w: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459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E4595" w:rsidRPr="009E4595">
              <w:rPr>
                <w:rFonts w:ascii="Times New Roman" w:hAnsi="Times New Roman" w:cs="Times New Roman"/>
                <w:sz w:val="24"/>
                <w:szCs w:val="24"/>
              </w:rPr>
              <w:t>alidarea raportului asupra examenului de promovare în cariera didactică pentru ocuparea postului de profesor universitar poz. 2 din Statul de funcții al Departamentului de Științe Administrative și Sociale din cadrul FDSA</w:t>
            </w:r>
            <w:r w:rsidR="00CA15DB" w:rsidRPr="00CA1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82F8" w14:textId="77777777" w:rsidR="0039753D" w:rsidRDefault="0039753D" w:rsidP="005F0AC2">
      <w:pPr>
        <w:spacing w:after="0" w:line="240" w:lineRule="auto"/>
      </w:pPr>
      <w:r>
        <w:separator/>
      </w:r>
    </w:p>
  </w:endnote>
  <w:endnote w:type="continuationSeparator" w:id="0">
    <w:p w14:paraId="66BBFE7E" w14:textId="77777777" w:rsidR="0039753D" w:rsidRDefault="0039753D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E3D7" w14:textId="77777777" w:rsidR="0039753D" w:rsidRDefault="0039753D" w:rsidP="005F0AC2">
      <w:pPr>
        <w:spacing w:after="0" w:line="240" w:lineRule="auto"/>
      </w:pPr>
      <w:r>
        <w:separator/>
      </w:r>
    </w:p>
  </w:footnote>
  <w:footnote w:type="continuationSeparator" w:id="0">
    <w:p w14:paraId="26A75447" w14:textId="77777777" w:rsidR="0039753D" w:rsidRDefault="0039753D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E457C"/>
    <w:rsid w:val="000F5415"/>
    <w:rsid w:val="000F5A6A"/>
    <w:rsid w:val="000F6325"/>
    <w:rsid w:val="001002A5"/>
    <w:rsid w:val="00100343"/>
    <w:rsid w:val="00105544"/>
    <w:rsid w:val="00106A03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B11B6"/>
    <w:rsid w:val="002C05D0"/>
    <w:rsid w:val="002C0732"/>
    <w:rsid w:val="002C33F8"/>
    <w:rsid w:val="002C46CA"/>
    <w:rsid w:val="002C51D1"/>
    <w:rsid w:val="002C7ADD"/>
    <w:rsid w:val="002D7F75"/>
    <w:rsid w:val="002E30C1"/>
    <w:rsid w:val="002E4371"/>
    <w:rsid w:val="002E4F5B"/>
    <w:rsid w:val="002E6BD5"/>
    <w:rsid w:val="002F6C4E"/>
    <w:rsid w:val="00301258"/>
    <w:rsid w:val="0030160D"/>
    <w:rsid w:val="003120A0"/>
    <w:rsid w:val="00313F95"/>
    <w:rsid w:val="00316FC0"/>
    <w:rsid w:val="003205DC"/>
    <w:rsid w:val="0032186B"/>
    <w:rsid w:val="00321D79"/>
    <w:rsid w:val="003223D8"/>
    <w:rsid w:val="0032705E"/>
    <w:rsid w:val="0032738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849F4"/>
    <w:rsid w:val="0039753D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3889"/>
    <w:rsid w:val="00455440"/>
    <w:rsid w:val="00457050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2516"/>
    <w:rsid w:val="005254A5"/>
    <w:rsid w:val="005274D5"/>
    <w:rsid w:val="00530768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B4214"/>
    <w:rsid w:val="005C353B"/>
    <w:rsid w:val="005C39EB"/>
    <w:rsid w:val="005C4F65"/>
    <w:rsid w:val="005C530D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5668"/>
    <w:rsid w:val="00887C39"/>
    <w:rsid w:val="00894017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E4595"/>
    <w:rsid w:val="009E5870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85</cp:revision>
  <cp:lastPrinted>2024-10-04T12:45:00Z</cp:lastPrinted>
  <dcterms:created xsi:type="dcterms:W3CDTF">2025-02-16T09:33:00Z</dcterms:created>
  <dcterms:modified xsi:type="dcterms:W3CDTF">2025-07-17T15:37:00Z</dcterms:modified>
</cp:coreProperties>
</file>